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FF" w:rsidRPr="005848FF" w:rsidRDefault="005848FF" w:rsidP="00584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8F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848FF" w:rsidRDefault="005848FF" w:rsidP="005848FF">
      <w:pPr>
        <w:spacing w:after="0" w:line="240" w:lineRule="auto"/>
        <w:rPr>
          <w:rFonts w:ascii="Calibri" w:eastAsia="Times New Roman" w:hAnsi="Calibri" w:cs="Calibri"/>
          <w:b/>
          <w:bCs/>
          <w:color w:val="1B59D3"/>
          <w:sz w:val="36"/>
          <w:szCs w:val="36"/>
          <w:lang w:eastAsia="cs-CZ"/>
        </w:rPr>
      </w:pPr>
      <w:r w:rsidRPr="005848FF">
        <w:rPr>
          <w:rFonts w:ascii="Calibri" w:eastAsia="Times New Roman" w:hAnsi="Calibri" w:cs="Calibri"/>
          <w:b/>
          <w:bCs/>
          <w:color w:val="1B59D3"/>
          <w:sz w:val="36"/>
          <w:szCs w:val="36"/>
          <w:lang w:eastAsia="cs-CZ"/>
        </w:rPr>
        <w:t xml:space="preserve">Důležitá aktuální informace - </w:t>
      </w:r>
      <w:proofErr w:type="gramStart"/>
      <w:r w:rsidRPr="005848FF">
        <w:rPr>
          <w:rFonts w:ascii="Calibri" w:eastAsia="Times New Roman" w:hAnsi="Calibri" w:cs="Calibri"/>
          <w:b/>
          <w:bCs/>
          <w:color w:val="1B59D3"/>
          <w:sz w:val="36"/>
          <w:szCs w:val="36"/>
          <w:lang w:eastAsia="cs-CZ"/>
        </w:rPr>
        <w:t>šmejdi !!! . . .</w:t>
      </w:r>
      <w:proofErr w:type="gramEnd"/>
    </w:p>
    <w:p w:rsidR="005848FF" w:rsidRPr="005848FF" w:rsidRDefault="005848FF" w:rsidP="005848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5848FF" w:rsidRDefault="005848FF" w:rsidP="005848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>Zřejmě jde o další způsob tzv. šmejdů vydělávat peníze, ale tentokrát se obětí zřejmě může stát kdokoliv, nejen senior. Dostanete SMS z neznámého čísla například ve znění: "</w:t>
      </w:r>
      <w:r w:rsidRPr="005848FF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>Dnes nepřijdu, ležím v nemocnici".</w:t>
      </w:r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Většina z nás by hned na číslo volala, co se stalo. </w:t>
      </w:r>
    </w:p>
    <w:p w:rsidR="005848FF" w:rsidRPr="005848FF" w:rsidRDefault="005848FF" w:rsidP="005848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Tím, že na neznámé číslo zavoláte,  přeposíláte touto formou své finance na konto </w:t>
      </w:r>
      <w:proofErr w:type="spellStart"/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>šmejdovi</w:t>
      </w:r>
      <w:proofErr w:type="spellEnd"/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>. Jde o princip dárcovských volání nebo zaslání SMS, které např. posíláme na charitu, také jen namačkáme číslo fondu a automaticky je vám stržena částka, kt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erou si fond (nebo v naš</w:t>
      </w:r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em případě podvodník) </w:t>
      </w:r>
      <w:proofErr w:type="gramStart"/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>stanovil..</w:t>
      </w:r>
      <w:proofErr w:type="gramEnd"/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</w:p>
    <w:p w:rsidR="005848FF" w:rsidRDefault="005848FF" w:rsidP="005848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>Stal se ale i případ, že ten, kdo tuto SMS dostal, hned na číslo nevolal. Do půl hodiny ale dostal další SMS ve znění: "</w:t>
      </w:r>
      <w:r w:rsidRPr="005848FF">
        <w:rPr>
          <w:rFonts w:ascii="Calibri" w:eastAsia="Times New Roman" w:hAnsi="Calibri" w:cs="Calibri"/>
          <w:b/>
          <w:bCs/>
          <w:sz w:val="36"/>
          <w:szCs w:val="36"/>
          <w:lang w:eastAsia="cs-CZ"/>
        </w:rPr>
        <w:t xml:space="preserve">Zjistil jsem, že jsem vám omylem zaslal zprávu, která patří někomu jinému. Nemohl byste ji, prosím, přeposlat na toto číslo </w:t>
      </w:r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" </w:t>
      </w:r>
    </w:p>
    <w:p w:rsidR="005848FF" w:rsidRDefault="005848FF" w:rsidP="005848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5848FF" w:rsidRDefault="005848FF" w:rsidP="005848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>Pokud budete reagovat na tuto SMS, tak dopadnete jako v prvním případě. 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to i když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se šmejd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podepíše nějakým jménem, které se vám zdá blízké.</w:t>
      </w:r>
      <w:r w:rsidRPr="005848FF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( Ono to někdy vyjde)</w:t>
      </w:r>
    </w:p>
    <w:p w:rsidR="005848FF" w:rsidRPr="005848FF" w:rsidRDefault="005848FF" w:rsidP="005848F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:rsidR="005848FF" w:rsidRPr="005848FF" w:rsidRDefault="005848FF" w:rsidP="005848FF">
      <w:pPr>
        <w:spacing w:after="10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</w:pPr>
      <w:r w:rsidRPr="005848FF">
        <w:rPr>
          <w:rFonts w:ascii="Times New Roman" w:eastAsia="Times New Roman" w:hAnsi="Times New Roman" w:cs="Times New Roman"/>
          <w:color w:val="FF0000"/>
          <w:sz w:val="36"/>
          <w:szCs w:val="36"/>
          <w:lang w:eastAsia="cs-CZ"/>
        </w:rPr>
        <w:t>Stále nové a nové finty, buďte ve střehu a informujte ostatní!</w:t>
      </w:r>
    </w:p>
    <w:p w:rsidR="00775548" w:rsidRDefault="00775548"/>
    <w:sectPr w:rsidR="0077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FF"/>
    <w:rsid w:val="005848FF"/>
    <w:rsid w:val="0077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B9787-886B-4BE1-8721-DDE2B19D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54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36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14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19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543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5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204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5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87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703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3908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58168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72788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cajina@email.cz</dc:creator>
  <cp:keywords/>
  <dc:description/>
  <cp:lastModifiedBy>cajina@email.cz</cp:lastModifiedBy>
  <cp:revision>2</cp:revision>
  <dcterms:created xsi:type="dcterms:W3CDTF">2018-02-11T15:35:00Z</dcterms:created>
  <dcterms:modified xsi:type="dcterms:W3CDTF">2018-02-11T15:38:00Z</dcterms:modified>
</cp:coreProperties>
</file>